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CD" w:rsidRPr="00EE02ED" w:rsidRDefault="00213BCD" w:rsidP="00213BCD">
      <w:pPr>
        <w:jc w:val="center"/>
        <w:rPr>
          <w:b/>
          <w:lang w:val="en-US"/>
        </w:rPr>
      </w:pPr>
      <w:r>
        <w:rPr>
          <w:b/>
        </w:rPr>
        <w:t>ДНЕВЕН РЕД № 1</w:t>
      </w:r>
      <w:r w:rsidR="00EE02ED">
        <w:rPr>
          <w:b/>
          <w:lang w:val="en-US"/>
        </w:rPr>
        <w:t>1</w:t>
      </w:r>
    </w:p>
    <w:p w:rsidR="00213BCD" w:rsidRDefault="00213BCD" w:rsidP="00213BCD">
      <w:pPr>
        <w:jc w:val="center"/>
      </w:pPr>
      <w:r>
        <w:t>За заседание на РИК 21- Сливен</w:t>
      </w:r>
    </w:p>
    <w:p w:rsidR="00213BCD" w:rsidRDefault="00213BCD" w:rsidP="00213BCD">
      <w:pPr>
        <w:jc w:val="center"/>
      </w:pPr>
      <w:r>
        <w:t xml:space="preserve">На </w:t>
      </w:r>
      <w:r w:rsidR="00EE02ED">
        <w:rPr>
          <w:lang w:val="en-US"/>
        </w:rPr>
        <w:t>31</w:t>
      </w:r>
      <w:r>
        <w:t>.</w:t>
      </w:r>
      <w:r>
        <w:rPr>
          <w:lang w:val="en-US"/>
        </w:rPr>
        <w:t>10</w:t>
      </w:r>
      <w:r>
        <w:t>.2016 г.</w:t>
      </w:r>
    </w:p>
    <w:tbl>
      <w:tblPr>
        <w:tblStyle w:val="a3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213BCD" w:rsidTr="00156A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213BCD" w:rsidTr="00156A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213BCD" w:rsidP="00213BCD">
            <w:pPr>
              <w:shd w:val="clear" w:color="auto" w:fill="FFFFFF"/>
              <w:spacing w:after="150"/>
              <w:jc w:val="both"/>
            </w:pPr>
            <w:r>
              <w:t xml:space="preserve">Проект на решение относно: </w:t>
            </w:r>
            <w:r w:rsidRPr="00B13CE5">
              <w:rPr>
                <w:color w:val="333333"/>
              </w:rPr>
              <w:t xml:space="preserve">Промяна в състава на СИК в  Община </w:t>
            </w:r>
            <w:r>
              <w:rPr>
                <w:color w:val="333333"/>
              </w:rPr>
              <w:t xml:space="preserve">Котел </w:t>
            </w:r>
            <w:r w:rsidRPr="00B13CE5">
              <w:rPr>
                <w:color w:val="333333"/>
              </w:rPr>
              <w:t>по предложение на</w:t>
            </w:r>
            <w:r w:rsidRPr="00B13CE5">
              <w:rPr>
                <w:color w:val="333333"/>
                <w:lang w:val="en-US"/>
              </w:rPr>
              <w:t xml:space="preserve"> </w:t>
            </w:r>
            <w:r w:rsidRPr="00B13CE5">
              <w:rPr>
                <w:color w:val="333333"/>
              </w:rPr>
              <w:t>ПП „</w:t>
            </w:r>
            <w:r>
              <w:rPr>
                <w:color w:val="333333"/>
              </w:rPr>
              <w:t>ГЕРБ</w:t>
            </w:r>
            <w:r w:rsidRPr="00B13CE5">
              <w:rPr>
                <w:color w:val="333333"/>
              </w:rPr>
              <w:t xml:space="preserve">“,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13CE5">
              <w:rPr>
                <w:lang w:val="en-US"/>
              </w:rPr>
              <w:t>06</w:t>
            </w:r>
            <w:r>
              <w:t xml:space="preserve"> ноември 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t xml:space="preserve">                 РТ</w:t>
            </w:r>
          </w:p>
        </w:tc>
      </w:tr>
      <w:tr w:rsidR="00213BCD" w:rsidTr="00156A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6F09F6" w:rsidP="00EE02E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50"/>
              <w:ind w:left="0" w:hanging="426"/>
              <w:jc w:val="both"/>
            </w:pPr>
            <w:r w:rsidRPr="006F09F6">
              <w:rPr>
                <w:rFonts w:eastAsiaTheme="minorHAnsi" w:cstheme="minorBidi"/>
                <w:color w:val="333333"/>
                <w:szCs w:val="22"/>
                <w:lang w:eastAsia="en-US"/>
              </w:rPr>
              <w:t xml:space="preserve">Проект на решение относно: </w:t>
            </w:r>
            <w:r w:rsidR="00EE02ED" w:rsidRPr="00B13CE5">
              <w:rPr>
                <w:color w:val="333333"/>
              </w:rPr>
              <w:t xml:space="preserve">Промяна в състава на СИК в  Община </w:t>
            </w:r>
            <w:r w:rsidR="00EE02ED">
              <w:rPr>
                <w:color w:val="333333"/>
              </w:rPr>
              <w:t xml:space="preserve">Сливен  </w:t>
            </w:r>
            <w:r w:rsidR="00EE02ED" w:rsidRPr="00B13CE5">
              <w:rPr>
                <w:color w:val="333333"/>
              </w:rPr>
              <w:t>по предложение на</w:t>
            </w:r>
            <w:r w:rsidR="00EE02ED" w:rsidRPr="00B13CE5">
              <w:rPr>
                <w:color w:val="333333"/>
                <w:lang w:val="en-US"/>
              </w:rPr>
              <w:t xml:space="preserve"> </w:t>
            </w:r>
            <w:r w:rsidR="00EE02ED" w:rsidRPr="00B13CE5">
              <w:rPr>
                <w:color w:val="333333"/>
              </w:rPr>
              <w:t>ПП „</w:t>
            </w:r>
            <w:r w:rsidR="00EE02ED">
              <w:rPr>
                <w:color w:val="333333"/>
              </w:rPr>
              <w:t>ГЕРБ</w:t>
            </w:r>
            <w:r w:rsidR="00EE02ED" w:rsidRPr="00B13CE5">
              <w:rPr>
                <w:color w:val="333333"/>
              </w:rPr>
              <w:t xml:space="preserve">“, </w:t>
            </w:r>
            <w:r w:rsidR="00EE02ED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EE02ED" w:rsidRPr="00B13CE5">
              <w:rPr>
                <w:lang w:val="en-US"/>
              </w:rPr>
              <w:t>06</w:t>
            </w:r>
            <w:r w:rsidR="00EE02ED">
              <w:t xml:space="preserve"> ноември 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213BCD" w:rsidP="009D6500"/>
          <w:p w:rsidR="00213BCD" w:rsidRDefault="00213BCD" w:rsidP="009D6500">
            <w:r>
              <w:t xml:space="preserve">               МЧ</w:t>
            </w:r>
          </w:p>
          <w:p w:rsidR="00213BCD" w:rsidRDefault="00213BCD" w:rsidP="009D6500"/>
          <w:p w:rsidR="00213BCD" w:rsidRDefault="00213BCD" w:rsidP="009D6500"/>
          <w:p w:rsidR="00213BCD" w:rsidRDefault="00213BCD" w:rsidP="009D6500"/>
          <w:p w:rsidR="00213BCD" w:rsidRDefault="00213BCD" w:rsidP="009D6500"/>
        </w:tc>
      </w:tr>
      <w:tr w:rsidR="00213BCD" w:rsidTr="00156A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D" w:rsidRDefault="009F3B23" w:rsidP="009F3B23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Проект на решение относно: Промяна в състава на СИК в  Община 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„БСП Лява България“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CD" w:rsidRDefault="00213BCD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ДВ</w:t>
            </w:r>
          </w:p>
        </w:tc>
      </w:tr>
      <w:tr w:rsidR="00905CB3" w:rsidRPr="00245F56" w:rsidTr="00156A63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</w:tcPr>
          <w:p w:rsidR="00905CB3" w:rsidRDefault="00905CB3" w:rsidP="00D50F39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bookmarkStart w:id="0" w:name="_GoBack"/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 АТАКА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  <w:bookmarkEnd w:id="0"/>
          </w:p>
        </w:tc>
        <w:tc>
          <w:tcPr>
            <w:tcW w:w="3071" w:type="dxa"/>
          </w:tcPr>
          <w:p w:rsidR="00905CB3" w:rsidRP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РТ</w:t>
            </w:r>
          </w:p>
        </w:tc>
      </w:tr>
      <w:tr w:rsidR="00905CB3" w:rsidRPr="00245F56" w:rsidTr="00156A63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905CB3" w:rsidRPr="00E926F6" w:rsidRDefault="00905CB3" w:rsidP="00D50F39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 Община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Сливен</w:t>
            </w:r>
            <w:r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по предложение на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ПП“АЛТЕРНАТИВА ЗА БЪЛГАРСКО ВЪЗРАЖДАНЕ“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   МЧ</w:t>
            </w:r>
          </w:p>
        </w:tc>
      </w:tr>
      <w:tr w:rsidR="00905CB3" w:rsidRPr="00245F56" w:rsidTr="00156A63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7" w:type="dxa"/>
          </w:tcPr>
          <w:p w:rsidR="00905CB3" w:rsidRPr="00B20338" w:rsidRDefault="00905CB3" w:rsidP="00D50F39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 „ДПС“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905CB3" w:rsidRDefault="00905CB3" w:rsidP="00B2033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05CB3" w:rsidRDefault="00905CB3" w:rsidP="00B2033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905CB3" w:rsidRPr="00245F56" w:rsidTr="00156A63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905CB3" w:rsidRPr="00B20338" w:rsidRDefault="00905CB3" w:rsidP="00D50F39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B20338"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Pr="00B20338"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Твърдица по предложение на ПП“АЛТЕРНАТИВА ЗА БЪЛГАРСКО ВЪЗРАЖДАНЕ“</w:t>
            </w:r>
            <w:r w:rsidRPr="00B20338"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20338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B20338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Pr="00B20338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905CB3" w:rsidRDefault="00905CB3" w:rsidP="00B2033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05CB3" w:rsidRDefault="00905CB3" w:rsidP="00B2033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905CB3" w:rsidRPr="00245F56" w:rsidTr="00156A63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387" w:type="dxa"/>
          </w:tcPr>
          <w:p w:rsidR="00905CB3" w:rsidRDefault="00905CB3" w:rsidP="00D50F39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r w:rsidRPr="00B20338">
              <w:rPr>
                <w:rFonts w:eastAsia="Times New Roman" w:cs="Times New Roman"/>
                <w:szCs w:val="24"/>
                <w:lang w:eastAsia="bg-BG"/>
              </w:rPr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>: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Промяна в състава на СИК в  Община Сливен по предложение на ПП“БЪЛГАРИЯ БЕЗ ЦЕНЗУРА“.</w:t>
            </w:r>
            <w:r w:rsidRPr="00B20338">
              <w:rPr>
                <w:rFonts w:eastAsia="Times New Roman" w:cs="Times New Roman"/>
                <w:szCs w:val="24"/>
                <w:lang w:eastAsia="bg-BG"/>
              </w:rP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20338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Pr="00B20338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Pr="00B20338">
              <w:rPr>
                <w:rFonts w:eastAsia="Times New Roman" w:cs="Times New Roman"/>
                <w:szCs w:val="24"/>
                <w:lang w:val="en-US" w:eastAsia="bg-BG"/>
              </w:rPr>
              <w:t>..</w:t>
            </w:r>
          </w:p>
        </w:tc>
        <w:tc>
          <w:tcPr>
            <w:tcW w:w="3071" w:type="dxa"/>
          </w:tcPr>
          <w:p w:rsidR="00905CB3" w:rsidRDefault="00905CB3" w:rsidP="004D320F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05CB3" w:rsidRDefault="00905CB3" w:rsidP="004D320F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05CB3" w:rsidRDefault="00905CB3" w:rsidP="004D320F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905CB3" w:rsidRPr="00245F56" w:rsidTr="00156A63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387" w:type="dxa"/>
          </w:tcPr>
          <w:p w:rsidR="00905CB3" w:rsidRPr="00FE7C15" w:rsidRDefault="00905CB3" w:rsidP="00C727D4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B20338">
              <w:rPr>
                <w:rFonts w:eastAsia="Times New Roman" w:cs="Times New Roman"/>
                <w:szCs w:val="24"/>
                <w:lang w:eastAsia="bg-BG"/>
              </w:rPr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>: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Промяна в състава на СИК в  Община </w:t>
            </w:r>
            <w:r w:rsidR="00C727D4">
              <w:rPr>
                <w:rFonts w:eastAsia="Times New Roman" w:cs="Times New Roman"/>
                <w:color w:val="333333"/>
                <w:szCs w:val="24"/>
                <w:lang w:eastAsia="bg-BG"/>
              </w:rPr>
              <w:t>Сливен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„Реформаторски Блок“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905CB3" w:rsidRDefault="00905CB3" w:rsidP="004D320F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05CB3" w:rsidRDefault="00905CB3" w:rsidP="004D320F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  <w:p w:rsidR="00905CB3" w:rsidRDefault="00905CB3" w:rsidP="004D320F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905CB3" w:rsidRPr="00245F56" w:rsidTr="00156A63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87" w:type="dxa"/>
          </w:tcPr>
          <w:p w:rsidR="00905CB3" w:rsidRPr="00286903" w:rsidRDefault="00905CB3" w:rsidP="00D50F39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Котел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„Реформаторски Блок“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</w:tcPr>
          <w:p w:rsidR="00905CB3" w:rsidRDefault="00905CB3" w:rsidP="00FE7C1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905CB3" w:rsidRPr="00245F56" w:rsidTr="00156A63">
        <w:tc>
          <w:tcPr>
            <w:tcW w:w="817" w:type="dxa"/>
          </w:tcPr>
          <w:p w:rsidR="00905CB3" w:rsidRDefault="00905CB3" w:rsidP="009D6500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387" w:type="dxa"/>
          </w:tcPr>
          <w:p w:rsidR="00905CB3" w:rsidRPr="00286903" w:rsidRDefault="00905CB3" w:rsidP="002474FC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sz w:val="26"/>
                <w:szCs w:val="26"/>
              </w:rPr>
              <w:t>Други</w:t>
            </w:r>
          </w:p>
        </w:tc>
        <w:tc>
          <w:tcPr>
            <w:tcW w:w="3071" w:type="dxa"/>
          </w:tcPr>
          <w:p w:rsidR="00905CB3" w:rsidRDefault="00905CB3" w:rsidP="00286903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213BCD" w:rsidRDefault="00213BCD" w:rsidP="00213BCD"/>
    <w:p w:rsidR="00F44B4A" w:rsidRDefault="00F44B4A"/>
    <w:sectPr w:rsidR="00F44B4A" w:rsidSect="00A6616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50FE"/>
    <w:multiLevelType w:val="hybridMultilevel"/>
    <w:tmpl w:val="6CF8CFD0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A"/>
    <w:rsid w:val="00156A63"/>
    <w:rsid w:val="00195C7A"/>
    <w:rsid w:val="00213BCD"/>
    <w:rsid w:val="00286903"/>
    <w:rsid w:val="002A33A6"/>
    <w:rsid w:val="004D320F"/>
    <w:rsid w:val="005A3F2E"/>
    <w:rsid w:val="00663FF1"/>
    <w:rsid w:val="006F09F6"/>
    <w:rsid w:val="00905CB3"/>
    <w:rsid w:val="009F0B34"/>
    <w:rsid w:val="009F3B23"/>
    <w:rsid w:val="00A5506E"/>
    <w:rsid w:val="00AD0272"/>
    <w:rsid w:val="00B20338"/>
    <w:rsid w:val="00B774CE"/>
    <w:rsid w:val="00C727D4"/>
    <w:rsid w:val="00D92390"/>
    <w:rsid w:val="00E926F6"/>
    <w:rsid w:val="00EE02ED"/>
    <w:rsid w:val="00F158C0"/>
    <w:rsid w:val="00F2396E"/>
    <w:rsid w:val="00F44B4A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F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9F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11</cp:revision>
  <cp:lastPrinted>2016-10-31T11:15:00Z</cp:lastPrinted>
  <dcterms:created xsi:type="dcterms:W3CDTF">2016-10-29T11:06:00Z</dcterms:created>
  <dcterms:modified xsi:type="dcterms:W3CDTF">2016-10-31T12:37:00Z</dcterms:modified>
</cp:coreProperties>
</file>